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D39" w:rsidRDefault="00C21D39" w:rsidP="00221778">
      <w:pPr>
        <w:shd w:val="clear" w:color="auto" w:fill="E8E8E8"/>
        <w:spacing w:before="125" w:after="0" w:line="240" w:lineRule="auto"/>
        <w:ind w:left="63" w:right="63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22177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Памятка населению по АЧС</w:t>
      </w:r>
    </w:p>
    <w:p w:rsidR="00221778" w:rsidRPr="00221778" w:rsidRDefault="00221778" w:rsidP="00221778">
      <w:pPr>
        <w:shd w:val="clear" w:color="auto" w:fill="E8E8E8"/>
        <w:spacing w:before="125" w:after="0" w:line="240" w:lineRule="auto"/>
        <w:ind w:left="63" w:right="63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C21D39" w:rsidRPr="00C21D39" w:rsidRDefault="00C21D39" w:rsidP="00221778">
      <w:pPr>
        <w:shd w:val="clear" w:color="auto" w:fill="E8E8E8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</w:pPr>
      <w:r w:rsidRPr="00C21D3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Вниманию жителей 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Ковалевского </w:t>
      </w:r>
      <w:r w:rsidRPr="00C21D3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Новокубанского района</w:t>
      </w:r>
      <w:r w:rsidRPr="00C21D3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>!</w:t>
      </w:r>
    </w:p>
    <w:p w:rsidR="00C21D39" w:rsidRPr="00C21D39" w:rsidRDefault="00C21D39" w:rsidP="00221778">
      <w:pPr>
        <w:shd w:val="clear" w:color="auto" w:fill="E8E8E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</w:pPr>
      <w:r w:rsidRPr="00C21D3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>Обращаем ваше внимание на необходимость строгого соблюдения санитарно-ветеринарных правил содержания домашних животных, проведения профилактических мероприятий, а также своевременной ликвидации возможных локальных вспышек африканской чумы свиней.</w:t>
      </w:r>
    </w:p>
    <w:p w:rsidR="00C21D39" w:rsidRPr="00C21D39" w:rsidRDefault="00C21D39" w:rsidP="00221778">
      <w:pPr>
        <w:shd w:val="clear" w:color="auto" w:fill="E8E8E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</w:pPr>
      <w:r w:rsidRPr="00C21D3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Африканская чума свиней (АЧС) представляет собой вирусную болезнь, которая характеризуется </w:t>
      </w:r>
      <w:proofErr w:type="spellStart"/>
      <w:r w:rsidRPr="00C21D3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>сверхострым</w:t>
      </w:r>
      <w:proofErr w:type="spellEnd"/>
      <w:r w:rsidRPr="00C21D3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>, острым, реже хроническим течением и большой летальностью. Болеют АЧС домашние и дикие свиньи независимо от возраста и породы.</w:t>
      </w:r>
    </w:p>
    <w:p w:rsidR="00C21D39" w:rsidRPr="00C21D39" w:rsidRDefault="00C21D39" w:rsidP="00221778">
      <w:pPr>
        <w:shd w:val="clear" w:color="auto" w:fill="E8E8E8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3"/>
          <w:sz w:val="28"/>
          <w:szCs w:val="28"/>
          <w:u w:val="single"/>
          <w:lang w:eastAsia="ru-RU"/>
        </w:rPr>
      </w:pPr>
      <w:r w:rsidRPr="00C21D3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br/>
      </w:r>
      <w:r w:rsidRPr="00C21D39">
        <w:rPr>
          <w:rFonts w:ascii="Times New Roman" w:eastAsia="Times New Roman" w:hAnsi="Times New Roman" w:cs="Times New Roman"/>
          <w:b/>
          <w:color w:val="000000"/>
          <w:spacing w:val="13"/>
          <w:sz w:val="28"/>
          <w:szCs w:val="28"/>
          <w:u w:val="single"/>
          <w:lang w:eastAsia="ru-RU"/>
        </w:rPr>
        <w:t>Опасности для жизни и здоровья людей не представляет!</w:t>
      </w:r>
    </w:p>
    <w:p w:rsidR="00C21D39" w:rsidRDefault="00C21D39" w:rsidP="00221778">
      <w:pPr>
        <w:shd w:val="clear" w:color="auto" w:fill="E8E8E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</w:pPr>
      <w:r w:rsidRPr="00C21D3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>Возбудителем АЧС является вирус, крайне устойчивый к физическому и химическому воздействию, сохраняется в продуктах свиного происхождения, не подвергнутых термической обработке (солёные и сырокопчёные пищевые изделия, пищевые отходы, идущие на корм свиньям). Передача заболевания здоровым животным может осуществляться через зараженные вирусом корма, подстилку, навоз, трупы и продукты убоя животных (мясо, мясопродукты, кровь), а также через клещей.</w:t>
      </w:r>
    </w:p>
    <w:p w:rsidR="00221778" w:rsidRPr="00C21D39" w:rsidRDefault="00221778" w:rsidP="00221778">
      <w:pPr>
        <w:shd w:val="clear" w:color="auto" w:fill="E8E8E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</w:pPr>
    </w:p>
    <w:p w:rsidR="00C21D39" w:rsidRPr="00221778" w:rsidRDefault="00C21D39" w:rsidP="00221778">
      <w:pPr>
        <w:shd w:val="clear" w:color="auto" w:fill="E8E8E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13"/>
          <w:sz w:val="28"/>
          <w:szCs w:val="28"/>
          <w:u w:val="single"/>
          <w:lang w:eastAsia="ru-RU"/>
        </w:rPr>
      </w:pPr>
      <w:r w:rsidRPr="00221778">
        <w:rPr>
          <w:rFonts w:ascii="Times New Roman" w:eastAsia="Times New Roman" w:hAnsi="Times New Roman" w:cs="Times New Roman"/>
          <w:b/>
          <w:color w:val="000000"/>
          <w:spacing w:val="13"/>
          <w:sz w:val="28"/>
          <w:szCs w:val="28"/>
          <w:u w:val="single"/>
          <w:lang w:eastAsia="ru-RU"/>
        </w:rPr>
        <w:t>Мероприятия по предупреждению заноса возбудителя АЧС</w:t>
      </w:r>
    </w:p>
    <w:p w:rsidR="00C21D39" w:rsidRPr="00C21D39" w:rsidRDefault="00C21D39" w:rsidP="00221778">
      <w:pPr>
        <w:shd w:val="clear" w:color="auto" w:fill="E8E8E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</w:pPr>
      <w:r w:rsidRPr="00C21D3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>В целях предотвращения заноса вируса африканской чумы свиней необходимо:</w:t>
      </w:r>
      <w:r w:rsidRPr="00C21D3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br/>
        <w:t>1. Соблюдать требования зоогигиенических норм и правила содержания свиней, приобретать корма из благополучных по заболеваниям свиней территорий и проводить их термическую обработку перед скармливанием;</w:t>
      </w:r>
    </w:p>
    <w:p w:rsidR="00C21D39" w:rsidRPr="00C21D39" w:rsidRDefault="00C21D39" w:rsidP="00221778">
      <w:pPr>
        <w:shd w:val="clear" w:color="auto" w:fill="E8E8E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</w:pPr>
      <w:r w:rsidRPr="00C21D3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>2. Обеспечить регулярное проведение дезинфекции и дезинсекции (обработку против внешних паразитов) мест содержания свиней, хранения и приготовления кормов;</w:t>
      </w:r>
      <w:r w:rsidRPr="00C21D3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br/>
        <w:t>3. Обеспечить работу хозяйства по закрытому типу (</w:t>
      </w:r>
      <w:proofErr w:type="spellStart"/>
      <w:r w:rsidRPr="00C21D3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>безвыгульное</w:t>
      </w:r>
      <w:proofErr w:type="spellEnd"/>
      <w:r w:rsidRPr="00C21D3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содержание свиней, в том числе не допускать контакта свиней с другими животными - чужие свиньи, другие животные, хищные птицы, звери, собаки и кошки могут быть переносчиками вируса), исключить допуск к местам содержания свиней посторонних лиц;</w:t>
      </w:r>
    </w:p>
    <w:p w:rsidR="00C21D39" w:rsidRDefault="00C21D39" w:rsidP="00221778">
      <w:pPr>
        <w:shd w:val="clear" w:color="auto" w:fill="E8E8E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</w:pPr>
      <w:r w:rsidRPr="00C21D3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>4. Не приобретать свиней в местах несанкционированной торговли без ветеринарных сопроводительных документов, подтверждающих благополучие места вывоза свиней, вновь приобретаемых свиней - регистрировать в органах ветеринарной службы и сельских администрациях;</w:t>
      </w:r>
      <w:r w:rsidRPr="00C21D3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br/>
        <w:t>5. Обеспечить полноценное обслуживание свиней ветеринарными специалистами (проведение вакцинации против заболеваний и обеспечение необходимых клинических исследований, периодическое осуществление ветеринарных осмотров животных с измерением температуры тела, проведение убоя на специализированных бойнях или убойных пунктах в присутствии ветеринарного специалиста).</w:t>
      </w:r>
    </w:p>
    <w:p w:rsidR="00221778" w:rsidRDefault="00221778" w:rsidP="0022177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u w:val="single"/>
          <w:lang w:val="en-US"/>
        </w:rPr>
      </w:pPr>
    </w:p>
    <w:p w:rsidR="00C21D39" w:rsidRPr="00221778" w:rsidRDefault="00221778" w:rsidP="002217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1778">
        <w:rPr>
          <w:rFonts w:ascii="Times New Roman" w:hAnsi="Times New Roman" w:cs="Times New Roman"/>
          <w:b/>
          <w:sz w:val="28"/>
          <w:szCs w:val="28"/>
          <w:u w:val="single"/>
        </w:rPr>
        <w:t>Источники заражения</w:t>
      </w:r>
    </w:p>
    <w:p w:rsidR="00C21D39" w:rsidRPr="00C21D39" w:rsidRDefault="00C21D39" w:rsidP="00221778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1D39">
        <w:rPr>
          <w:rFonts w:ascii="Times New Roman" w:hAnsi="Times New Roman" w:cs="Times New Roman"/>
          <w:sz w:val="28"/>
          <w:szCs w:val="28"/>
        </w:rPr>
        <w:t xml:space="preserve"> укусы кровососущих насекомых (клещи, вши);</w:t>
      </w:r>
    </w:p>
    <w:p w:rsidR="00C21D39" w:rsidRPr="00C21D39" w:rsidRDefault="00C21D39" w:rsidP="00221778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1D39">
        <w:rPr>
          <w:rFonts w:ascii="Times New Roman" w:hAnsi="Times New Roman" w:cs="Times New Roman"/>
          <w:sz w:val="28"/>
          <w:szCs w:val="28"/>
        </w:rPr>
        <w:t>скармливание  зараженных пищевых отходов  и зараженных кормов;</w:t>
      </w:r>
    </w:p>
    <w:p w:rsidR="00C21D39" w:rsidRPr="00C21D39" w:rsidRDefault="00C21D39" w:rsidP="00221778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1D39">
        <w:rPr>
          <w:rFonts w:ascii="Times New Roman" w:hAnsi="Times New Roman" w:cs="Times New Roman"/>
          <w:sz w:val="28"/>
          <w:szCs w:val="28"/>
        </w:rPr>
        <w:t>дикие свиньи;</w:t>
      </w:r>
    </w:p>
    <w:p w:rsidR="00C21D39" w:rsidRPr="00C21D39" w:rsidRDefault="00C21D39" w:rsidP="00221778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1D39">
        <w:rPr>
          <w:rFonts w:ascii="Times New Roman" w:hAnsi="Times New Roman" w:cs="Times New Roman"/>
          <w:sz w:val="28"/>
          <w:szCs w:val="28"/>
        </w:rPr>
        <w:lastRenderedPageBreak/>
        <w:t>продукты убоя зараженных свиней;</w:t>
      </w:r>
    </w:p>
    <w:p w:rsidR="00C21D39" w:rsidRPr="00C21D39" w:rsidRDefault="00C21D39" w:rsidP="00221778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1D39">
        <w:rPr>
          <w:rFonts w:ascii="Times New Roman" w:hAnsi="Times New Roman" w:cs="Times New Roman"/>
          <w:sz w:val="28"/>
          <w:szCs w:val="28"/>
        </w:rPr>
        <w:t>автотранспорт, одежда людей, насекомые, грызуны, невосприимчивые  домашние животные, находившиеся в местах боен и складов.</w:t>
      </w:r>
    </w:p>
    <w:p w:rsidR="00C21D39" w:rsidRPr="00C21D39" w:rsidRDefault="00C21D39" w:rsidP="00221778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C21D39" w:rsidRPr="00221778" w:rsidRDefault="00221778" w:rsidP="002217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1778">
        <w:rPr>
          <w:rFonts w:ascii="Times New Roman" w:hAnsi="Times New Roman" w:cs="Times New Roman"/>
          <w:b/>
          <w:sz w:val="28"/>
          <w:szCs w:val="28"/>
          <w:u w:val="single"/>
        </w:rPr>
        <w:t>Клинические признаки</w:t>
      </w:r>
    </w:p>
    <w:p w:rsidR="00C21D39" w:rsidRPr="00C21D39" w:rsidRDefault="00C21D39" w:rsidP="00221778">
      <w:pPr>
        <w:numPr>
          <w:ilvl w:val="0"/>
          <w:numId w:val="2"/>
        </w:numPr>
        <w:tabs>
          <w:tab w:val="clear" w:pos="720"/>
          <w:tab w:val="num" w:pos="-142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1D39">
        <w:rPr>
          <w:rFonts w:ascii="Times New Roman" w:hAnsi="Times New Roman" w:cs="Times New Roman"/>
          <w:sz w:val="28"/>
          <w:szCs w:val="28"/>
        </w:rPr>
        <w:t xml:space="preserve"> повышение температуры животных до 41-42</w:t>
      </w:r>
      <w:r w:rsidRPr="00C21D39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proofErr w:type="gramStart"/>
      <w:r w:rsidRPr="00C21D39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C21D3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21D39">
        <w:rPr>
          <w:rFonts w:ascii="Times New Roman" w:hAnsi="Times New Roman" w:cs="Times New Roman"/>
          <w:sz w:val="28"/>
          <w:szCs w:val="28"/>
        </w:rPr>
        <w:t>;</w:t>
      </w:r>
    </w:p>
    <w:p w:rsidR="00C21D39" w:rsidRPr="00C21D39" w:rsidRDefault="00C21D39" w:rsidP="00221778">
      <w:pPr>
        <w:numPr>
          <w:ilvl w:val="0"/>
          <w:numId w:val="2"/>
        </w:numPr>
        <w:tabs>
          <w:tab w:val="clear" w:pos="720"/>
          <w:tab w:val="num" w:pos="-142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1D39">
        <w:rPr>
          <w:rFonts w:ascii="Times New Roman" w:hAnsi="Times New Roman" w:cs="Times New Roman"/>
          <w:sz w:val="28"/>
          <w:szCs w:val="28"/>
        </w:rPr>
        <w:t xml:space="preserve"> пропадает аппетит;</w:t>
      </w:r>
    </w:p>
    <w:p w:rsidR="00C21D39" w:rsidRPr="00C21D39" w:rsidRDefault="00C21D39" w:rsidP="00221778">
      <w:pPr>
        <w:numPr>
          <w:ilvl w:val="0"/>
          <w:numId w:val="2"/>
        </w:numPr>
        <w:tabs>
          <w:tab w:val="clear" w:pos="720"/>
          <w:tab w:val="num" w:pos="-142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1D39">
        <w:rPr>
          <w:rFonts w:ascii="Times New Roman" w:hAnsi="Times New Roman" w:cs="Times New Roman"/>
          <w:sz w:val="28"/>
          <w:szCs w:val="28"/>
        </w:rPr>
        <w:t xml:space="preserve"> повышение  жажды;</w:t>
      </w:r>
    </w:p>
    <w:p w:rsidR="00C21D39" w:rsidRPr="00C21D39" w:rsidRDefault="00C21D39" w:rsidP="00221778">
      <w:pPr>
        <w:numPr>
          <w:ilvl w:val="0"/>
          <w:numId w:val="2"/>
        </w:numPr>
        <w:tabs>
          <w:tab w:val="clear" w:pos="720"/>
          <w:tab w:val="num" w:pos="-142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1D39">
        <w:rPr>
          <w:rFonts w:ascii="Times New Roman" w:hAnsi="Times New Roman" w:cs="Times New Roman"/>
          <w:sz w:val="28"/>
          <w:szCs w:val="28"/>
        </w:rPr>
        <w:t xml:space="preserve"> животные угнетены, все время лежат;</w:t>
      </w:r>
    </w:p>
    <w:p w:rsidR="00C21D39" w:rsidRPr="00C21D39" w:rsidRDefault="00C21D39" w:rsidP="00221778">
      <w:pPr>
        <w:numPr>
          <w:ilvl w:val="0"/>
          <w:numId w:val="2"/>
        </w:numPr>
        <w:tabs>
          <w:tab w:val="clear" w:pos="720"/>
          <w:tab w:val="num" w:pos="-142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1D39">
        <w:rPr>
          <w:rFonts w:ascii="Times New Roman" w:hAnsi="Times New Roman" w:cs="Times New Roman"/>
          <w:sz w:val="28"/>
          <w:szCs w:val="28"/>
        </w:rPr>
        <w:t>появление истечений  из носа и глаз, отмечается запор, а затем  понос;</w:t>
      </w:r>
    </w:p>
    <w:p w:rsidR="00C21D39" w:rsidRPr="00C21D39" w:rsidRDefault="00C21D39" w:rsidP="00221778">
      <w:pPr>
        <w:numPr>
          <w:ilvl w:val="0"/>
          <w:numId w:val="2"/>
        </w:numPr>
        <w:tabs>
          <w:tab w:val="clear" w:pos="720"/>
          <w:tab w:val="num" w:pos="-142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1D39">
        <w:rPr>
          <w:rFonts w:ascii="Times New Roman" w:hAnsi="Times New Roman" w:cs="Times New Roman"/>
          <w:sz w:val="28"/>
          <w:szCs w:val="28"/>
        </w:rPr>
        <w:t>супоросные свиноматки абортируются;</w:t>
      </w:r>
    </w:p>
    <w:p w:rsidR="00C21D39" w:rsidRPr="00C21D39" w:rsidRDefault="00C21D39" w:rsidP="00221778">
      <w:pPr>
        <w:numPr>
          <w:ilvl w:val="0"/>
          <w:numId w:val="2"/>
        </w:numPr>
        <w:tabs>
          <w:tab w:val="clear" w:pos="720"/>
          <w:tab w:val="num" w:pos="-142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1D39">
        <w:rPr>
          <w:rFonts w:ascii="Times New Roman" w:hAnsi="Times New Roman" w:cs="Times New Roman"/>
          <w:sz w:val="28"/>
          <w:szCs w:val="28"/>
        </w:rPr>
        <w:t>наблюдается кровотечение из носа и нервные расстройства (судороги, поражения конечностей);</w:t>
      </w:r>
    </w:p>
    <w:p w:rsidR="00C21D39" w:rsidRPr="00C21D39" w:rsidRDefault="00C21D39" w:rsidP="00221778">
      <w:pPr>
        <w:numPr>
          <w:ilvl w:val="0"/>
          <w:numId w:val="2"/>
        </w:numPr>
        <w:tabs>
          <w:tab w:val="clear" w:pos="720"/>
          <w:tab w:val="num" w:pos="-142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1D39">
        <w:rPr>
          <w:rFonts w:ascii="Times New Roman" w:hAnsi="Times New Roman" w:cs="Times New Roman"/>
          <w:sz w:val="28"/>
          <w:szCs w:val="28"/>
        </w:rPr>
        <w:t>на коже живота, ушей, внутренней поверхности бедер возникают кровоизлияние;</w:t>
      </w:r>
    </w:p>
    <w:p w:rsidR="00C21D39" w:rsidRPr="00C21D39" w:rsidRDefault="00C21D39" w:rsidP="00221778">
      <w:pPr>
        <w:numPr>
          <w:ilvl w:val="0"/>
          <w:numId w:val="2"/>
        </w:numPr>
        <w:tabs>
          <w:tab w:val="clear" w:pos="720"/>
          <w:tab w:val="num" w:pos="-142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1D39">
        <w:rPr>
          <w:rFonts w:ascii="Times New Roman" w:hAnsi="Times New Roman" w:cs="Times New Roman"/>
          <w:sz w:val="28"/>
          <w:szCs w:val="28"/>
        </w:rPr>
        <w:t>гибель животного на 7-10 день.</w:t>
      </w:r>
    </w:p>
    <w:p w:rsidR="00C21D39" w:rsidRDefault="00C21D39" w:rsidP="002217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21D39" w:rsidRDefault="00C21D39" w:rsidP="002217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1778">
        <w:rPr>
          <w:rFonts w:ascii="Times New Roman" w:hAnsi="Times New Roman" w:cs="Times New Roman"/>
          <w:b/>
          <w:sz w:val="28"/>
          <w:szCs w:val="28"/>
          <w:u w:val="single"/>
        </w:rPr>
        <w:t>АЧС не лечится, вакцины против неё нет!</w:t>
      </w:r>
    </w:p>
    <w:p w:rsidR="00221778" w:rsidRPr="00221778" w:rsidRDefault="00221778" w:rsidP="002217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21D39" w:rsidRPr="00C21D39" w:rsidRDefault="00C21D39" w:rsidP="00221778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1D39">
        <w:rPr>
          <w:rFonts w:ascii="Times New Roman" w:hAnsi="Times New Roman" w:cs="Times New Roman"/>
          <w:sz w:val="28"/>
          <w:szCs w:val="28"/>
        </w:rPr>
        <w:t xml:space="preserve">На территории бывшего свиноводческого комплекса ЗАО «им. Мичурина» расположенного по адресу: с. Ковалевское, по направлению от ул. Октябрьская на северо-восток 300 метров расположен контейнер для сбора </w:t>
      </w:r>
      <w:proofErr w:type="spellStart"/>
      <w:r w:rsidRPr="00C21D39">
        <w:rPr>
          <w:rFonts w:ascii="Times New Roman" w:hAnsi="Times New Roman" w:cs="Times New Roman"/>
          <w:sz w:val="28"/>
          <w:szCs w:val="28"/>
        </w:rPr>
        <w:t>биоотходов</w:t>
      </w:r>
      <w:proofErr w:type="spellEnd"/>
      <w:r w:rsidRPr="00C21D3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21778" w:rsidRDefault="00221778" w:rsidP="00221778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21778" w:rsidRPr="00221778" w:rsidRDefault="00221778" w:rsidP="0022177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1778">
        <w:rPr>
          <w:rFonts w:ascii="Times New Roman" w:hAnsi="Times New Roman" w:cs="Times New Roman"/>
          <w:b/>
          <w:sz w:val="28"/>
          <w:szCs w:val="28"/>
          <w:u w:val="single"/>
        </w:rPr>
        <w:t>Настоятельно рекомендуем</w:t>
      </w:r>
    </w:p>
    <w:p w:rsidR="00221778" w:rsidRDefault="00221778" w:rsidP="00221778">
      <w:pPr>
        <w:spacing w:after="0" w:line="240" w:lineRule="auto"/>
        <w:ind w:left="360" w:firstLine="633"/>
        <w:rPr>
          <w:rFonts w:ascii="Times New Roman" w:hAnsi="Times New Roman" w:cs="Times New Roman"/>
          <w:sz w:val="28"/>
          <w:szCs w:val="28"/>
        </w:rPr>
      </w:pPr>
    </w:p>
    <w:p w:rsidR="00C21D39" w:rsidRPr="00C21D39" w:rsidRDefault="00C21D39" w:rsidP="00221778">
      <w:pPr>
        <w:spacing w:after="0" w:line="240" w:lineRule="auto"/>
        <w:ind w:left="360" w:firstLine="633"/>
        <w:rPr>
          <w:rFonts w:ascii="Times New Roman" w:hAnsi="Times New Roman" w:cs="Times New Roman"/>
          <w:sz w:val="28"/>
          <w:szCs w:val="28"/>
        </w:rPr>
      </w:pPr>
      <w:r w:rsidRPr="00C21D39">
        <w:rPr>
          <w:rFonts w:ascii="Times New Roman" w:hAnsi="Times New Roman" w:cs="Times New Roman"/>
          <w:sz w:val="28"/>
          <w:szCs w:val="28"/>
        </w:rPr>
        <w:t xml:space="preserve">При всех случаях  заболевания </w:t>
      </w:r>
      <w:proofErr w:type="spellStart"/>
      <w:r w:rsidRPr="00C21D39">
        <w:rPr>
          <w:rFonts w:ascii="Times New Roman" w:hAnsi="Times New Roman" w:cs="Times New Roman"/>
          <w:sz w:val="28"/>
          <w:szCs w:val="28"/>
        </w:rPr>
        <w:t>свинопоголовья</w:t>
      </w:r>
      <w:proofErr w:type="spellEnd"/>
      <w:r w:rsidRPr="00C21D39">
        <w:rPr>
          <w:rFonts w:ascii="Times New Roman" w:hAnsi="Times New Roman" w:cs="Times New Roman"/>
          <w:sz w:val="28"/>
          <w:szCs w:val="28"/>
        </w:rPr>
        <w:t xml:space="preserve">, при наличии клинических  признаков, гибели домашних свиней немедленно информировать  </w:t>
      </w:r>
      <w:r w:rsidRPr="00C21D39">
        <w:rPr>
          <w:rFonts w:ascii="Times New Roman" w:hAnsi="Times New Roman" w:cs="Times New Roman"/>
          <w:b/>
          <w:sz w:val="28"/>
          <w:szCs w:val="28"/>
        </w:rPr>
        <w:t xml:space="preserve">ветеринарную  службу Новокубанского района 8 86195 3-27-42 и администрацию Ковалевского сельского поселения Новокубанского района по телефону 8 86195 2-75-32. </w:t>
      </w:r>
    </w:p>
    <w:p w:rsidR="00C21D39" w:rsidRPr="00C21D39" w:rsidRDefault="00C21D39" w:rsidP="002217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1D39" w:rsidRPr="00C21D39" w:rsidRDefault="00C21D39" w:rsidP="00221778">
      <w:pPr>
        <w:shd w:val="clear" w:color="auto" w:fill="E8E8E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</w:pPr>
    </w:p>
    <w:sectPr w:rsidR="00C21D39" w:rsidRPr="00C21D39" w:rsidSect="00221778">
      <w:pgSz w:w="11906" w:h="16838"/>
      <w:pgMar w:top="284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505C8"/>
    <w:multiLevelType w:val="hybridMultilevel"/>
    <w:tmpl w:val="F3E08B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98D2E96"/>
    <w:multiLevelType w:val="hybridMultilevel"/>
    <w:tmpl w:val="F6D876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E642263"/>
    <w:multiLevelType w:val="hybridMultilevel"/>
    <w:tmpl w:val="BECE5F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21D39"/>
    <w:rsid w:val="000467D8"/>
    <w:rsid w:val="001152BC"/>
    <w:rsid w:val="00221778"/>
    <w:rsid w:val="00451D6E"/>
    <w:rsid w:val="00C21D39"/>
    <w:rsid w:val="00CA64D4"/>
    <w:rsid w:val="00E41BAB"/>
    <w:rsid w:val="00FD1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7D8"/>
  </w:style>
  <w:style w:type="paragraph" w:styleId="5">
    <w:name w:val="heading 5"/>
    <w:basedOn w:val="a"/>
    <w:link w:val="50"/>
    <w:uiPriority w:val="9"/>
    <w:qFormat/>
    <w:rsid w:val="00C21D3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C21D3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C21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1D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1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9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0326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155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2</cp:revision>
  <cp:lastPrinted>2016-11-22T11:30:00Z</cp:lastPrinted>
  <dcterms:created xsi:type="dcterms:W3CDTF">2018-01-15T13:42:00Z</dcterms:created>
  <dcterms:modified xsi:type="dcterms:W3CDTF">2018-01-15T13:42:00Z</dcterms:modified>
</cp:coreProperties>
</file>