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992"/>
        <w:gridCol w:w="992"/>
        <w:gridCol w:w="410"/>
        <w:gridCol w:w="992"/>
        <w:gridCol w:w="1134"/>
        <w:gridCol w:w="1384"/>
        <w:gridCol w:w="1183"/>
        <w:gridCol w:w="1402"/>
        <w:gridCol w:w="570"/>
        <w:gridCol w:w="438"/>
        <w:gridCol w:w="1084"/>
        <w:gridCol w:w="850"/>
        <w:gridCol w:w="1277"/>
      </w:tblGrid>
      <w:tr w:rsidR="00B949CF" w:rsidTr="000D0943">
        <w:tc>
          <w:tcPr>
            <w:tcW w:w="155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0943" w:rsidRDefault="000D0943" w:rsidP="000D094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B949CF" w:rsidRPr="0063376C" w:rsidRDefault="00B949CF" w:rsidP="000D094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76C">
              <w:rPr>
                <w:rFonts w:ascii="Times New Roman" w:hAnsi="Times New Roman"/>
                <w:sz w:val="28"/>
                <w:szCs w:val="28"/>
              </w:rPr>
              <w:t xml:space="preserve">об исполнении финансирования муниципальной программы </w:t>
            </w:r>
            <w:r w:rsidR="000D0943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747CC8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63376C">
              <w:rPr>
                <w:rFonts w:ascii="Times New Roman" w:hAnsi="Times New Roman"/>
                <w:sz w:val="28"/>
                <w:szCs w:val="28"/>
              </w:rPr>
              <w:t xml:space="preserve"> поселения Новокубанского района</w:t>
            </w:r>
          </w:p>
        </w:tc>
      </w:tr>
      <w:tr w:rsidR="00B949CF" w:rsidTr="000D0943">
        <w:tc>
          <w:tcPr>
            <w:tcW w:w="155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9CF" w:rsidRPr="0066131B" w:rsidRDefault="00B949CF" w:rsidP="004F2D6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0943">
              <w:rPr>
                <w:rStyle w:val="11"/>
                <w:bCs w:val="0"/>
                <w:color w:val="000000"/>
                <w:sz w:val="28"/>
                <w:szCs w:val="28"/>
              </w:rPr>
              <w:t>Экономическое развитие</w:t>
            </w:r>
            <w:r w:rsidRPr="00661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B949CF" w:rsidTr="000D0943">
        <w:tc>
          <w:tcPr>
            <w:tcW w:w="155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</w:rPr>
              <w:t>(наименование муниципальной программы)</w:t>
            </w:r>
          </w:p>
        </w:tc>
      </w:tr>
      <w:tr w:rsidR="00B949CF" w:rsidTr="000D0943">
        <w:tc>
          <w:tcPr>
            <w:tcW w:w="5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9CF" w:rsidRPr="0066131B" w:rsidRDefault="00B949CF" w:rsidP="0066131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9CF" w:rsidRPr="00AF3249" w:rsidRDefault="00B949CF" w:rsidP="004F2D6A">
            <w:pPr>
              <w:pStyle w:val="aa"/>
              <w:tabs>
                <w:tab w:val="left" w:pos="930"/>
                <w:tab w:val="center" w:pos="3224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за  </w:t>
            </w:r>
            <w:r w:rsidRPr="00AF324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005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2D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47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324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9CF" w:rsidRPr="004204E9" w:rsidRDefault="00B949CF" w:rsidP="001519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9CF" w:rsidTr="000D0943">
        <w:tc>
          <w:tcPr>
            <w:tcW w:w="155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9CF" w:rsidTr="000D0943">
        <w:trPr>
          <w:trHeight w:val="68"/>
        </w:trPr>
        <w:tc>
          <w:tcPr>
            <w:tcW w:w="155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9CF" w:rsidRPr="004204E9" w:rsidRDefault="00B949CF" w:rsidP="00CE6548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B949CF" w:rsidRPr="00522812" w:rsidTr="0000575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246097">
            <w:pPr>
              <w:pStyle w:val="aa"/>
              <w:ind w:left="-74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 xml:space="preserve">Номер мероприятия </w:t>
            </w:r>
            <w:hyperlink w:anchor="sub_1111" w:history="1">
              <w:r w:rsidRPr="004204E9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(1)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6728F6">
            <w:pPr>
              <w:pStyle w:val="aa"/>
              <w:ind w:left="-108" w:right="-92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мероприятия, подпрограммы, мероприятия подпрограммы, ведомственной целевой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246097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заказчик, получатель субсидий (субвенций), ответственный за выполнение мероприятий, исполнитель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предусмотренный уточненной бюджетной росписью на отчетную дату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Профинансировано (кассовое исполнение) в отчетном периоде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 xml:space="preserve">Освоено в отчетном периоде </w:t>
            </w:r>
            <w:hyperlink w:anchor="sub_1112" w:history="1">
              <w:r w:rsidRPr="004204E9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(2)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CE6548">
            <w:pPr>
              <w:pStyle w:val="aa"/>
              <w:ind w:left="-108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Фактически достигнутый результат реализации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CF" w:rsidRPr="004204E9" w:rsidRDefault="00B949CF" w:rsidP="006728F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Отметка о выполнении мероприятия (выполнено / не выполнено), причина невыполнения</w:t>
            </w:r>
          </w:p>
        </w:tc>
      </w:tr>
      <w:tr w:rsidR="00B949CF" w:rsidRPr="00522812" w:rsidTr="00005758">
        <w:trPr>
          <w:cantSplit/>
          <w:trHeight w:val="9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6728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766B2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372A6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372A6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372A6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372A6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372A6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372A6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6728F6">
            <w:pPr>
              <w:pStyle w:val="aa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CF" w:rsidRPr="004204E9" w:rsidRDefault="00B949CF" w:rsidP="0015192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949CF" w:rsidRPr="00522812" w:rsidTr="0000575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204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6728F6">
            <w:pPr>
              <w:pStyle w:val="aa"/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CE6548">
            <w:pPr>
              <w:pStyle w:val="aa"/>
              <w:ind w:lef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6728F6">
            <w:pPr>
              <w:pStyle w:val="aa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6728F6">
            <w:pPr>
              <w:pStyle w:val="aa"/>
              <w:ind w:left="-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CF" w:rsidRPr="004204E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A4723" w:rsidRPr="00522812" w:rsidTr="0000575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5A4723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5A4723" w:rsidP="00CE6548">
            <w:pPr>
              <w:pStyle w:val="ab"/>
              <w:ind w:lef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D74569">
              <w:rPr>
                <w:rFonts w:ascii="Times New Roman" w:hAnsi="Times New Roman" w:cs="Times New Roman"/>
                <w:sz w:val="20"/>
                <w:szCs w:val="20"/>
              </w:rPr>
              <w:t>ВСЕГО,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5A4723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5A4723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005758" w:rsidP="005A47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5A4723" w:rsidP="001B08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005758" w:rsidP="001B08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5A4723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005758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5A4723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005758" w:rsidP="0015192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3" w:rsidRPr="00D74569" w:rsidRDefault="000D0943" w:rsidP="0015192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723" w:rsidRPr="00D74569" w:rsidRDefault="000D0943" w:rsidP="0015192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B949CF" w:rsidTr="00005758">
        <w:trPr>
          <w:trHeight w:val="2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74569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13E6B" w:rsidRDefault="00B949CF" w:rsidP="008A5F4C">
            <w:pPr>
              <w:widowControl w:val="0"/>
              <w:autoSpaceDE w:val="0"/>
              <w:autoSpaceDN w:val="0"/>
              <w:adjustRightInd w:val="0"/>
              <w:ind w:left="-28"/>
              <w:rPr>
                <w:b/>
                <w:sz w:val="20"/>
                <w:szCs w:val="20"/>
              </w:rPr>
            </w:pPr>
            <w:r w:rsidRPr="00D13E6B">
              <w:rPr>
                <w:b/>
                <w:sz w:val="20"/>
                <w:szCs w:val="20"/>
              </w:rPr>
              <w:t>в т. ч.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13E6B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13E6B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13E6B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13E6B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13E6B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13E6B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13E6B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74569" w:rsidRDefault="00B949CF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7456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F" w:rsidRPr="00D7456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CF" w:rsidRPr="00D74569" w:rsidRDefault="00B949CF" w:rsidP="0015192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5758" w:rsidRPr="004E4115" w:rsidTr="0000575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005758" w:rsidRDefault="004F2D6A" w:rsidP="004F2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информационного штендера для </w:t>
            </w:r>
            <w:r>
              <w:rPr>
                <w:sz w:val="20"/>
                <w:szCs w:val="20"/>
              </w:rPr>
              <w:lastRenderedPageBreak/>
              <w:t xml:space="preserve">субъектов малого и </w:t>
            </w:r>
            <w:bookmarkStart w:id="0" w:name="_GoBack"/>
            <w:bookmarkEnd w:id="0"/>
            <w:r>
              <w:rPr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AA6052" w:rsidRDefault="00005758" w:rsidP="000D094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362C02" w:rsidRDefault="00005758" w:rsidP="00181EF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7E7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7E7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7E7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7E7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7E7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7E7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7E7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7E7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758" w:rsidRPr="00D74569" w:rsidRDefault="00005758" w:rsidP="00181E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758" w:rsidRPr="003B0575" w:rsidTr="00005758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D74569" w:rsidRDefault="00005758" w:rsidP="0015192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305A0B" w:rsidRDefault="00005758" w:rsidP="00200929">
            <w:pPr>
              <w:jc w:val="center"/>
              <w:rPr>
                <w:b/>
              </w:rPr>
            </w:pPr>
            <w:r w:rsidRPr="00305A0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305A0B" w:rsidRDefault="00005758" w:rsidP="0015192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362C02" w:rsidRDefault="00005758" w:rsidP="00200929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C0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005758" w:rsidRDefault="00005758" w:rsidP="007E7A9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75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005758" w:rsidRDefault="00005758" w:rsidP="007E7A9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005758" w:rsidRDefault="00005758" w:rsidP="007E7A9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75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005758" w:rsidRDefault="00005758" w:rsidP="007E7A9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005758" w:rsidRDefault="00005758" w:rsidP="007E7A9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75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005758" w:rsidRDefault="00005758" w:rsidP="007E7A9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005758" w:rsidRDefault="00005758" w:rsidP="007E7A9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75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8" w:rsidRPr="002005CA" w:rsidRDefault="00005758" w:rsidP="0015192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CA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758" w:rsidRPr="00362C02" w:rsidRDefault="00005758" w:rsidP="0015192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C02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</w:tr>
    </w:tbl>
    <w:p w:rsidR="00B949CF" w:rsidRDefault="00B949CF" w:rsidP="00522A93">
      <w:pPr>
        <w:tabs>
          <w:tab w:val="left" w:pos="3780"/>
        </w:tabs>
      </w:pPr>
    </w:p>
    <w:sectPr w:rsidR="00B949CF" w:rsidSect="00522A93">
      <w:headerReference w:type="default" r:id="rId7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12" w:rsidRDefault="00803412" w:rsidP="00D925FD">
      <w:r>
        <w:separator/>
      </w:r>
    </w:p>
  </w:endnote>
  <w:endnote w:type="continuationSeparator" w:id="0">
    <w:p w:rsidR="00803412" w:rsidRDefault="00803412" w:rsidP="00D9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12" w:rsidRDefault="00803412" w:rsidP="00D925FD">
      <w:r>
        <w:separator/>
      </w:r>
    </w:p>
  </w:footnote>
  <w:footnote w:type="continuationSeparator" w:id="0">
    <w:p w:rsidR="00803412" w:rsidRDefault="00803412" w:rsidP="00D9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8034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2D6A">
      <w:rPr>
        <w:noProof/>
      </w:rPr>
      <w:t>1</w:t>
    </w:r>
    <w:r>
      <w:rPr>
        <w:noProof/>
      </w:rPr>
      <w:fldChar w:fldCharType="end"/>
    </w:r>
  </w:p>
  <w:p w:rsidR="00B949CF" w:rsidRDefault="00B949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270"/>
    <w:rsid w:val="00005758"/>
    <w:rsid w:val="00014895"/>
    <w:rsid w:val="000241AE"/>
    <w:rsid w:val="00033E21"/>
    <w:rsid w:val="000376B6"/>
    <w:rsid w:val="000D0943"/>
    <w:rsid w:val="00106C4C"/>
    <w:rsid w:val="00111718"/>
    <w:rsid w:val="00130973"/>
    <w:rsid w:val="00134DAE"/>
    <w:rsid w:val="00151928"/>
    <w:rsid w:val="00165630"/>
    <w:rsid w:val="001744B6"/>
    <w:rsid w:val="00182270"/>
    <w:rsid w:val="001B3A90"/>
    <w:rsid w:val="001E4BC7"/>
    <w:rsid w:val="002005CA"/>
    <w:rsid w:val="00246097"/>
    <w:rsid w:val="00253A7D"/>
    <w:rsid w:val="002617A9"/>
    <w:rsid w:val="002A1582"/>
    <w:rsid w:val="002C1681"/>
    <w:rsid w:val="002C3F22"/>
    <w:rsid w:val="002C74BA"/>
    <w:rsid w:val="002E1A4E"/>
    <w:rsid w:val="002F6376"/>
    <w:rsid w:val="00305A0B"/>
    <w:rsid w:val="00324586"/>
    <w:rsid w:val="003504F8"/>
    <w:rsid w:val="00351521"/>
    <w:rsid w:val="0036250D"/>
    <w:rsid w:val="00362C02"/>
    <w:rsid w:val="00372A6E"/>
    <w:rsid w:val="003756A1"/>
    <w:rsid w:val="00385E82"/>
    <w:rsid w:val="003A7EF2"/>
    <w:rsid w:val="003B0575"/>
    <w:rsid w:val="003D0B0B"/>
    <w:rsid w:val="004204E9"/>
    <w:rsid w:val="00427B62"/>
    <w:rsid w:val="00432D77"/>
    <w:rsid w:val="004510BD"/>
    <w:rsid w:val="00467E63"/>
    <w:rsid w:val="00481A03"/>
    <w:rsid w:val="00496154"/>
    <w:rsid w:val="004A06BA"/>
    <w:rsid w:val="004A3F36"/>
    <w:rsid w:val="004E4115"/>
    <w:rsid w:val="004F2D6A"/>
    <w:rsid w:val="00522812"/>
    <w:rsid w:val="00522A93"/>
    <w:rsid w:val="00526D53"/>
    <w:rsid w:val="00550AF4"/>
    <w:rsid w:val="00550CAF"/>
    <w:rsid w:val="005567A1"/>
    <w:rsid w:val="0059235F"/>
    <w:rsid w:val="005A4723"/>
    <w:rsid w:val="005B30B6"/>
    <w:rsid w:val="005B52A9"/>
    <w:rsid w:val="005D32B9"/>
    <w:rsid w:val="006074DD"/>
    <w:rsid w:val="00622A70"/>
    <w:rsid w:val="0063376C"/>
    <w:rsid w:val="00640130"/>
    <w:rsid w:val="0065156F"/>
    <w:rsid w:val="006603F8"/>
    <w:rsid w:val="0066131B"/>
    <w:rsid w:val="006728F6"/>
    <w:rsid w:val="006B3180"/>
    <w:rsid w:val="006B465D"/>
    <w:rsid w:val="006B6216"/>
    <w:rsid w:val="006B70B8"/>
    <w:rsid w:val="006D5C89"/>
    <w:rsid w:val="006F2552"/>
    <w:rsid w:val="006F6496"/>
    <w:rsid w:val="00716BC4"/>
    <w:rsid w:val="007177C7"/>
    <w:rsid w:val="00722B61"/>
    <w:rsid w:val="00747CC8"/>
    <w:rsid w:val="007500DD"/>
    <w:rsid w:val="0075741B"/>
    <w:rsid w:val="00766B2C"/>
    <w:rsid w:val="007743B4"/>
    <w:rsid w:val="00794567"/>
    <w:rsid w:val="007B313F"/>
    <w:rsid w:val="00803412"/>
    <w:rsid w:val="00823F82"/>
    <w:rsid w:val="00897454"/>
    <w:rsid w:val="008A5F4C"/>
    <w:rsid w:val="008B4A99"/>
    <w:rsid w:val="008C5AD0"/>
    <w:rsid w:val="008D15D5"/>
    <w:rsid w:val="008E5292"/>
    <w:rsid w:val="00905C4D"/>
    <w:rsid w:val="00916CC1"/>
    <w:rsid w:val="00926B69"/>
    <w:rsid w:val="00951E9A"/>
    <w:rsid w:val="009A053D"/>
    <w:rsid w:val="009C7EC8"/>
    <w:rsid w:val="009E51B0"/>
    <w:rsid w:val="009E655C"/>
    <w:rsid w:val="009F4163"/>
    <w:rsid w:val="009F4AC8"/>
    <w:rsid w:val="00A25777"/>
    <w:rsid w:val="00A3565F"/>
    <w:rsid w:val="00A92FBC"/>
    <w:rsid w:val="00AA577F"/>
    <w:rsid w:val="00AC269F"/>
    <w:rsid w:val="00AE35F7"/>
    <w:rsid w:val="00AF3249"/>
    <w:rsid w:val="00B10793"/>
    <w:rsid w:val="00B32651"/>
    <w:rsid w:val="00B3587A"/>
    <w:rsid w:val="00B40247"/>
    <w:rsid w:val="00B42D49"/>
    <w:rsid w:val="00B44A6E"/>
    <w:rsid w:val="00B522D0"/>
    <w:rsid w:val="00B54555"/>
    <w:rsid w:val="00B64EB0"/>
    <w:rsid w:val="00B949CF"/>
    <w:rsid w:val="00BC4CA3"/>
    <w:rsid w:val="00BC6A72"/>
    <w:rsid w:val="00C03924"/>
    <w:rsid w:val="00C127A3"/>
    <w:rsid w:val="00C12BA8"/>
    <w:rsid w:val="00CB4A37"/>
    <w:rsid w:val="00CB64DB"/>
    <w:rsid w:val="00CC0D55"/>
    <w:rsid w:val="00CD54A5"/>
    <w:rsid w:val="00CE6548"/>
    <w:rsid w:val="00D13E6B"/>
    <w:rsid w:val="00D74569"/>
    <w:rsid w:val="00D76F28"/>
    <w:rsid w:val="00D82A37"/>
    <w:rsid w:val="00D925FD"/>
    <w:rsid w:val="00DB5655"/>
    <w:rsid w:val="00DC3788"/>
    <w:rsid w:val="00DD2957"/>
    <w:rsid w:val="00DD53D0"/>
    <w:rsid w:val="00E00481"/>
    <w:rsid w:val="00E06745"/>
    <w:rsid w:val="00E33778"/>
    <w:rsid w:val="00E3762E"/>
    <w:rsid w:val="00E505ED"/>
    <w:rsid w:val="00E52720"/>
    <w:rsid w:val="00E539BC"/>
    <w:rsid w:val="00E605D9"/>
    <w:rsid w:val="00E6650A"/>
    <w:rsid w:val="00E7357B"/>
    <w:rsid w:val="00E847EA"/>
    <w:rsid w:val="00F136AA"/>
    <w:rsid w:val="00F156C8"/>
    <w:rsid w:val="00F628E1"/>
    <w:rsid w:val="00F67DB1"/>
    <w:rsid w:val="00FB1A3C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25F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25FD"/>
    <w:pPr>
      <w:keepNext/>
      <w:ind w:right="-86" w:firstLine="561"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25FD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925FD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semiHidden/>
    <w:rsid w:val="00D925FD"/>
    <w:pPr>
      <w:ind w:right="-86"/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semiHidden/>
    <w:locked/>
    <w:rsid w:val="00D925FD"/>
    <w:rPr>
      <w:rFonts w:ascii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D925F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D925F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D925F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D925FD"/>
    <w:rPr>
      <w:rFonts w:ascii="Times New Roman" w:hAnsi="Times New Roman" w:cs="Times New Roman"/>
      <w:sz w:val="24"/>
      <w:lang w:eastAsia="ru-RU"/>
    </w:rPr>
  </w:style>
  <w:style w:type="character" w:customStyle="1" w:styleId="a9">
    <w:name w:val="Гипертекстовая ссылка"/>
    <w:uiPriority w:val="99"/>
    <w:rsid w:val="00CC0D55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C0D5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CC0D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CE6548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CE6548"/>
    <w:rPr>
      <w:rFonts w:ascii="Segoe UI" w:hAnsi="Segoe UI" w:cs="Times New Roman"/>
      <w:sz w:val="18"/>
      <w:lang w:eastAsia="ru-RU"/>
    </w:rPr>
  </w:style>
  <w:style w:type="character" w:styleId="ae">
    <w:name w:val="page number"/>
    <w:basedOn w:val="a0"/>
    <w:rsid w:val="005A4723"/>
  </w:style>
  <w:style w:type="character" w:customStyle="1" w:styleId="11">
    <w:name w:val="Заголовок №1_"/>
    <w:link w:val="110"/>
    <w:rsid w:val="00E00481"/>
    <w:rPr>
      <w:b/>
      <w:bCs/>
      <w:spacing w:val="1"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1"/>
    <w:rsid w:val="00E00481"/>
    <w:pPr>
      <w:widowControl w:val="0"/>
      <w:shd w:val="clear" w:color="auto" w:fill="FFFFFF"/>
      <w:spacing w:after="540" w:line="326" w:lineRule="exact"/>
      <w:jc w:val="center"/>
      <w:outlineLvl w:val="0"/>
    </w:pPr>
    <w:rPr>
      <w:rFonts w:ascii="Calibri" w:eastAsia="Calibri" w:hAnsi="Calibri"/>
      <w:b/>
      <w:bCs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Выдра Мария</dc:creator>
  <cp:keywords/>
  <dc:description/>
  <cp:lastModifiedBy>USER</cp:lastModifiedBy>
  <cp:revision>56</cp:revision>
  <cp:lastPrinted>2016-02-17T11:38:00Z</cp:lastPrinted>
  <dcterms:created xsi:type="dcterms:W3CDTF">2015-04-06T08:10:00Z</dcterms:created>
  <dcterms:modified xsi:type="dcterms:W3CDTF">2023-01-25T06:18:00Z</dcterms:modified>
</cp:coreProperties>
</file>